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85FA4" w14:textId="75CFFE8C" w:rsidR="005B0B91" w:rsidRPr="00A4661C" w:rsidRDefault="005B0B91" w:rsidP="005B0B91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ZPI.271.</w:t>
      </w:r>
      <w:r w:rsidR="00B44957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33</w:t>
      </w:r>
      <w:r w:rsidRPr="005B0B9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.202</w:t>
      </w:r>
      <w:r w:rsidR="00F54158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6</w:t>
      </w:r>
      <w:r w:rsidRPr="005B0B91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                                                                                                                            Załącznik nr 2b </w:t>
      </w:r>
    </w:p>
    <w:p w14:paraId="1069C14A" w14:textId="77777777" w:rsidR="005B0B91" w:rsidRPr="005B0B91" w:rsidRDefault="005B0B91" w:rsidP="005B0B91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Oświadczenie o niepodleganiu wykluczeniu z postępowania podmiotu, na którego zasoby powołuje się Wykonawca oraz spełnieniu warunków udziału w postępowaniu w zakresie, w jakim wykonawca powołuje się na jego zasoby</w:t>
      </w:r>
    </w:p>
    <w:p w14:paraId="4428FBE4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735439A9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0134EE73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>Gmina Zelów</w:t>
      </w:r>
    </w:p>
    <w:p w14:paraId="66AC7489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 xml:space="preserve">ul. Stefana Żeromskiego 23, </w:t>
      </w: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br/>
        <w:t>97-425 Zelów</w:t>
      </w:r>
    </w:p>
    <w:p w14:paraId="00FFA5E8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</w:p>
    <w:p w14:paraId="6A8C7711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Podmiot na zasoby, którego powołuje się Wykonawca:</w:t>
      </w:r>
    </w:p>
    <w:p w14:paraId="29C0B373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0B113C6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</w:t>
      </w:r>
    </w:p>
    <w:p w14:paraId="04507A56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(pełna nazwa/firma, adres, w zależności od podmiotu: NIP/PESEL, KRS/</w:t>
      </w:r>
      <w:proofErr w:type="spellStart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</w:t>
      </w:r>
    </w:p>
    <w:p w14:paraId="1E71DBD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  <w:t>reprezentowany przez:</w:t>
      </w:r>
    </w:p>
    <w:p w14:paraId="110B42C3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780CF82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(imię, nazwisko,)</w:t>
      </w:r>
    </w:p>
    <w:p w14:paraId="2498A452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0EE4A174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74129370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Oświadczenie Podmiotu, na którego zasoby powołuje się Wykonawca</w:t>
      </w:r>
    </w:p>
    <w:p w14:paraId="07AF27A7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składane na podstawie art. 125 ust. 1 ustawy z dnia 11 września 2019 r.</w:t>
      </w:r>
    </w:p>
    <w:p w14:paraId="6590DDCC" w14:textId="44A1EAF4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Prawo zamówień publicznych </w:t>
      </w:r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</w:t>
      </w:r>
      <w:r w:rsidR="00F54158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6</w:t>
      </w:r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r. poz. </w:t>
      </w:r>
      <w:r w:rsidR="00F54158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793</w:t>
      </w:r>
      <w:r w:rsidRPr="005B0B91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199DACB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DOTYCZĄCE PODSTAW WYKLUCZENIA Z POSTĘPOWANIA 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br/>
        <w:t>I SPEŁNIENIA WARUNKÓW UDZIAŁU W POSTĘPOWANIU</w:t>
      </w:r>
    </w:p>
    <w:p w14:paraId="538B503B" w14:textId="77777777" w:rsid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</w:p>
    <w:p w14:paraId="7D2C2A7E" w14:textId="2FE3DC68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B44957"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Dotyczy zadania pn.:</w:t>
      </w:r>
    </w:p>
    <w:p w14:paraId="22672E8B" w14:textId="77777777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6B714D41" w14:textId="77777777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B44957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„</w:t>
      </w:r>
      <w:r w:rsidRPr="00B44957"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Dowóz uczniów do placówek oświatowych na terenie miasta i gminy Zelów</w:t>
      </w:r>
    </w:p>
    <w:p w14:paraId="74ADB0BE" w14:textId="6A8D2EAE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B44957"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w okresie od 1 września 202</w:t>
      </w:r>
      <w:r w:rsidR="00F54158"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6</w:t>
      </w:r>
      <w:r w:rsidRPr="00B44957"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r. do 2</w:t>
      </w:r>
      <w:r w:rsidR="00F54158"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5</w:t>
      </w:r>
      <w:r w:rsidRPr="00B44957"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czerwca 202</w:t>
      </w:r>
      <w:r w:rsidR="00F54158"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7</w:t>
      </w:r>
      <w:r w:rsidRPr="00B44957">
        <w:rPr>
          <w:rFonts w:ascii="Calibri" w:eastAsia="Times New Roman" w:hAnsi="Calibri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 xml:space="preserve"> r.”</w:t>
      </w:r>
    </w:p>
    <w:p w14:paraId="46626C39" w14:textId="774F42F3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B44957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ZPI.271.33.202</w:t>
      </w:r>
      <w:r w:rsidR="00F54158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6</w:t>
      </w:r>
    </w:p>
    <w:p w14:paraId="48DEA2A5" w14:textId="77777777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201268EA" w14:textId="77777777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B44957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- w części I zamówienia *</w:t>
      </w:r>
    </w:p>
    <w:p w14:paraId="7D4F8BBB" w14:textId="77777777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B44957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- w części II zamówienia *</w:t>
      </w:r>
    </w:p>
    <w:p w14:paraId="6FB08402" w14:textId="77777777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B44957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- w części III zamówienia *</w:t>
      </w:r>
    </w:p>
    <w:p w14:paraId="61C54353" w14:textId="77777777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B44957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- w części IV zamówienia *</w:t>
      </w:r>
    </w:p>
    <w:p w14:paraId="67B4B811" w14:textId="77777777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B44957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- w części V zamówienia *</w:t>
      </w:r>
    </w:p>
    <w:p w14:paraId="1B065A1E" w14:textId="77777777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5DBBE0A0" w14:textId="77777777" w:rsidR="00B44957" w:rsidRPr="00B44957" w:rsidRDefault="00B44957" w:rsidP="00B44957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i/>
          <w:iCs/>
          <w:color w:val="EE0000"/>
          <w:kern w:val="0"/>
          <w:sz w:val="22"/>
          <w:szCs w:val="22"/>
          <w:lang w:eastAsia="pl-PL"/>
          <w14:ligatures w14:val="none"/>
        </w:rPr>
      </w:pPr>
      <w:r w:rsidRPr="00B44957">
        <w:rPr>
          <w:rFonts w:ascii="Calibri" w:eastAsia="Times New Roman" w:hAnsi="Calibri" w:cs="Arial"/>
          <w:b/>
          <w:i/>
          <w:iCs/>
          <w:color w:val="EE0000"/>
          <w:kern w:val="0"/>
          <w:sz w:val="22"/>
          <w:szCs w:val="22"/>
          <w:lang w:eastAsia="pl-PL"/>
          <w14:ligatures w14:val="none"/>
        </w:rPr>
        <w:t>*niepotrzebne skreślić</w:t>
      </w:r>
    </w:p>
    <w:p w14:paraId="066B3EA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5B4EE974" w14:textId="4A36E9AD" w:rsidR="005B0B91" w:rsidRPr="005B0B91" w:rsidRDefault="005B0B91" w:rsidP="005B0B91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Na potrzeby postępowania o udzielenie zamówienia publicznego pn.: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br/>
        <w:t> </w:t>
      </w:r>
      <w:r w:rsidRPr="005B0B91"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>„</w:t>
      </w:r>
      <w:r w:rsidR="00B44957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Dowóz uczniów do placówek oświatowych na terenie miasta i gminy Zelów</w:t>
      </w:r>
      <w:r w:rsidR="00B44957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br/>
        <w:t>w okresie od 1 września 202</w:t>
      </w:r>
      <w:r w:rsidR="00F54158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6</w:t>
      </w:r>
      <w:r w:rsidR="00B44957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 r. do 2</w:t>
      </w:r>
      <w:r w:rsidR="00F54158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5</w:t>
      </w:r>
      <w:r w:rsidR="00B44957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 czerwca 202</w:t>
      </w:r>
      <w:r w:rsidR="00F54158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7</w:t>
      </w:r>
      <w:r w:rsidR="00B44957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 r.</w:t>
      </w:r>
      <w:r w:rsidRPr="005B0B91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>”</w:t>
      </w:r>
      <w:r w:rsidRPr="005B0B91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 xml:space="preserve"> </w:t>
      </w:r>
    </w:p>
    <w:p w14:paraId="7D5EDE3D" w14:textId="77777777" w:rsidR="005B0B91" w:rsidRPr="005B0B91" w:rsidRDefault="005B0B91" w:rsidP="005B0B91">
      <w:pPr>
        <w:spacing w:after="0" w:line="240" w:lineRule="auto"/>
        <w:ind w:right="-20"/>
        <w:jc w:val="center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że:</w:t>
      </w:r>
    </w:p>
    <w:p w14:paraId="3B80B59C" w14:textId="77777777" w:rsidR="005B0B91" w:rsidRPr="005B0B91" w:rsidRDefault="005B0B91" w:rsidP="005B0B91">
      <w:pPr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53C3E76E" w14:textId="77777777" w:rsidR="005B0B91" w:rsidRPr="005B0B91" w:rsidRDefault="005B0B91" w:rsidP="005B0B91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lastRenderedPageBreak/>
        <w:t xml:space="preserve">OŚWIADCZENIA DOTYCZĄCE 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PODSTAW WYKLUCZENIA Z POSTĘPOWANIA PODMIOTU</w:t>
      </w:r>
      <w:r w:rsidRPr="005B0B9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NA ZASOBY, KTÓREGO POWOŁUJE SIĘ WYKONAWCA:</w:t>
      </w:r>
    </w:p>
    <w:p w14:paraId="1D9244EC" w14:textId="77777777" w:rsidR="005B0B91" w:rsidRPr="005B0B91" w:rsidRDefault="005B0B91" w:rsidP="005B0B91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Nie podlegam wykluczeniu z postępowania na podstawie art. 108 ust. 1 oraz </w:t>
      </w:r>
      <w:r w:rsidRPr="005B0B9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109 ust. 1 pkt. 4, 5, 7 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F6AE309" w14:textId="77777777" w:rsidR="005B0B91" w:rsidRPr="005B0B91" w:rsidRDefault="005B0B91" w:rsidP="005B0B91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641" w:hanging="357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129486D2" w14:textId="77777777" w:rsidR="005B0B91" w:rsidRPr="005B0B91" w:rsidRDefault="005B0B91" w:rsidP="005B0B91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left="641" w:hanging="357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zachodzą w stosunku do mnie podstawy wykluczenia z postępowania na podstawie art. ……</w:t>
      </w:r>
      <w:proofErr w:type="gram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…….</w:t>
      </w:r>
      <w:proofErr w:type="gramEnd"/>
      <w:r w:rsidRPr="005B0B91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ustawy </w:t>
      </w:r>
      <w:proofErr w:type="spell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).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zostały podjęte następujące środki naprawcze</w:t>
      </w:r>
      <w:r w:rsidRPr="005B0B91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: ……………………………………………………</w:t>
      </w:r>
    </w:p>
    <w:p w14:paraId="6704E2C1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417BF65B" w14:textId="77777777" w:rsidR="005B0B91" w:rsidRPr="005B0B91" w:rsidRDefault="005B0B91" w:rsidP="005B0B91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OŚWIADCZENIA DOTYCZĄCE </w:t>
      </w:r>
      <w:r w:rsidRPr="005B0B91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SPEŁNIENIA WARUNKÓW UDZIAŁU W POSTĘPOWANIU, W ZAKRESIE, W JAKIM WYKONAWCA POWOŁUJE SIĘ NA JEGO ZASOBY</w:t>
      </w:r>
    </w:p>
    <w:p w14:paraId="4BA6DEA5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5BB834C2" w14:textId="77777777" w:rsidR="005B0B91" w:rsidRPr="005B0B91" w:rsidRDefault="005B0B91" w:rsidP="005B0B91">
      <w:pPr>
        <w:numPr>
          <w:ilvl w:val="0"/>
          <w:numId w:val="3"/>
        </w:numPr>
        <w:suppressAutoHyphens/>
        <w:spacing w:after="0" w:line="276" w:lineRule="auto"/>
        <w:ind w:left="426" w:right="357" w:hanging="284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Oświadczam, że spełniam warunki udziału w postępowaniu określone przez zamawiającego w zakresie, w jakim Wykonawca powołuje się na jego zasoby, tj.: </w:t>
      </w:r>
    </w:p>
    <w:p w14:paraId="44CCE7FE" w14:textId="77777777" w:rsidR="005B0B91" w:rsidRPr="005B0B91" w:rsidRDefault="005B0B91" w:rsidP="005B0B91">
      <w:pPr>
        <w:widowControl w:val="0"/>
        <w:spacing w:after="0" w:line="360" w:lineRule="auto"/>
        <w:ind w:left="567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......................……………………………………………………………………………………………………………………………………………………………………………………</w:t>
      </w:r>
    </w:p>
    <w:p w14:paraId="03ECDC3C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30C99EEC" w14:textId="77777777" w:rsidR="005B0B91" w:rsidRPr="005B0B91" w:rsidRDefault="005B0B91" w:rsidP="005B0B91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OŚWIADCZENIE DOTYCZĄCE PODANYCH INFORMACJI: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 </w:t>
      </w:r>
    </w:p>
    <w:p w14:paraId="41E29542" w14:textId="77777777" w:rsidR="005B0B91" w:rsidRPr="005B0B91" w:rsidRDefault="005B0B91" w:rsidP="005B0B91">
      <w:pPr>
        <w:widowControl w:val="0"/>
        <w:numPr>
          <w:ilvl w:val="0"/>
          <w:numId w:val="2"/>
        </w:numPr>
        <w:tabs>
          <w:tab w:val="num" w:pos="426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 w:hanging="284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</w:t>
      </w:r>
      <w:r w:rsidRPr="005B0B91">
        <w:rPr>
          <w:rFonts w:ascii="Calibri" w:eastAsia="Arial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5B0B91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2C84D06E" w14:textId="77777777" w:rsidR="005B0B91" w:rsidRPr="005B0B91" w:rsidRDefault="005B0B91" w:rsidP="005B0B91">
      <w:pPr>
        <w:widowControl w:val="0"/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7E3CE26D" w14:textId="77777777" w:rsidR="005B0B91" w:rsidRPr="005B0B91" w:rsidRDefault="005B0B91" w:rsidP="005B0B91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</w:pPr>
      <w:r w:rsidRPr="005B0B91">
        <w:rPr>
          <w:rFonts w:ascii="Calibri" w:eastAsia="Times New Roman" w:hAnsi="Calibri" w:cs="Arial"/>
          <w:b/>
          <w:bCs/>
          <w:color w:val="FF0000"/>
          <w:kern w:val="0"/>
          <w:lang w:eastAsia="pl-PL"/>
          <w14:ligatures w14:val="none"/>
        </w:rPr>
        <w:t>*</w:t>
      </w:r>
      <w:r w:rsidRPr="005B0B91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>jeżeli nie dotyczy pole należy wykreślić/przekreślić/lub wpisać nie dotyczy</w:t>
      </w:r>
    </w:p>
    <w:p w14:paraId="00C760F8" w14:textId="77777777" w:rsidR="005B0B91" w:rsidRPr="005B0B91" w:rsidRDefault="005B0B91" w:rsidP="005B0B91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</w:pPr>
    </w:p>
    <w:p w14:paraId="7BDFB6D3" w14:textId="77777777" w:rsidR="005B0B91" w:rsidRPr="005B0B91" w:rsidRDefault="005B0B91" w:rsidP="005B0B91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5075A75A" w14:textId="77777777" w:rsidR="005B0B91" w:rsidRPr="005B0B91" w:rsidRDefault="005B0B91" w:rsidP="005B0B91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4CA1FFE3" w14:textId="77777777" w:rsidR="005B0B91" w:rsidRPr="005B0B91" w:rsidRDefault="005B0B91" w:rsidP="005B0B91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7DE27948" w14:textId="77777777" w:rsidR="005B0B91" w:rsidRDefault="005B0B91" w:rsidP="005B0B91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6130202F" w14:textId="77777777" w:rsidR="00F54158" w:rsidRDefault="00F54158" w:rsidP="005B0B91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1DA79FCB" w14:textId="77777777" w:rsidR="00F54158" w:rsidRPr="005B0B91" w:rsidRDefault="00F54158" w:rsidP="005B0B91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7453CCD8" w14:textId="77777777" w:rsidR="005B0B91" w:rsidRPr="005B0B91" w:rsidRDefault="005B0B91" w:rsidP="005B0B91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</w:p>
    <w:p w14:paraId="1B060C60" w14:textId="74CEF728" w:rsidR="005B0B91" w:rsidRPr="005B0B91" w:rsidRDefault="005B0B91" w:rsidP="005B0B91">
      <w:pPr>
        <w:suppressAutoHyphens/>
        <w:spacing w:after="0" w:line="240" w:lineRule="auto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5B0B91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…………….…….</w:t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 xml:space="preserve"> (miejscowość), </w:t>
      </w:r>
      <w:r w:rsidRPr="005B0B91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dnia …………………. r.  </w:t>
      </w:r>
      <w:r w:rsidRPr="005B0B91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 xml:space="preserve">                          ……………………………………</w:t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14:ligatures w14:val="none"/>
        </w:rPr>
        <w:tab/>
      </w:r>
      <w:r w:rsidRPr="005B0B91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>(podpis)</w:t>
      </w:r>
    </w:p>
    <w:p w14:paraId="1B5B133E" w14:textId="77777777" w:rsidR="005B0B91" w:rsidRDefault="005B0B91"/>
    <w:sectPr w:rsidR="005B0B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</w:abstractNum>
  <w:abstractNum w:abstractNumId="1" w15:restartNumberingAfterBreak="0">
    <w:nsid w:val="0A005B3F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4C9C31F8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592008484">
    <w:abstractNumId w:val="1"/>
  </w:num>
  <w:num w:numId="2" w16cid:durableId="61416506">
    <w:abstractNumId w:val="2"/>
  </w:num>
  <w:num w:numId="3" w16cid:durableId="375157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91"/>
    <w:rsid w:val="002C08B5"/>
    <w:rsid w:val="005B0B91"/>
    <w:rsid w:val="00875989"/>
    <w:rsid w:val="00A4661C"/>
    <w:rsid w:val="00B44957"/>
    <w:rsid w:val="00D263E9"/>
    <w:rsid w:val="00F25403"/>
    <w:rsid w:val="00F5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45B0C"/>
  <w15:chartTrackingRefBased/>
  <w15:docId w15:val="{7B733F33-83A5-4AD8-A28D-0C870FFDD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B0B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0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0B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0B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0B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0B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0B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0B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0B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0B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0B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0B9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0B9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0B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0B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0B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0B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0B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0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0B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0B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0B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0B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0B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0B9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0B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0B9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0B9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506</Words>
  <Characters>3042</Characters>
  <Application>Microsoft Office Word</Application>
  <DocSecurity>0</DocSecurity>
  <Lines>25</Lines>
  <Paragraphs>7</Paragraphs>
  <ScaleCrop>false</ScaleCrop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4</cp:revision>
  <cp:lastPrinted>2025-07-08T06:47:00Z</cp:lastPrinted>
  <dcterms:created xsi:type="dcterms:W3CDTF">2025-05-20T12:04:00Z</dcterms:created>
  <dcterms:modified xsi:type="dcterms:W3CDTF">2026-07-06T10:49:00Z</dcterms:modified>
</cp:coreProperties>
</file>